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7" w:rsidRPr="00937194" w:rsidRDefault="00347BC7" w:rsidP="00937194">
      <w:pPr>
        <w:pStyle w:val="NoSpacing"/>
        <w:rPr>
          <w:b/>
        </w:rPr>
      </w:pPr>
      <w:bookmarkStart w:id="0" w:name="_GoBack"/>
      <w:bookmarkEnd w:id="0"/>
      <w:r w:rsidRPr="00937194">
        <w:rPr>
          <w:b/>
        </w:rPr>
        <w:t xml:space="preserve">Nichole </w:t>
      </w:r>
      <w:proofErr w:type="spellStart"/>
      <w:r w:rsidRPr="00937194">
        <w:rPr>
          <w:b/>
        </w:rPr>
        <w:t>Adamos</w:t>
      </w:r>
      <w:proofErr w:type="spellEnd"/>
    </w:p>
    <w:p w:rsidR="00347BC7" w:rsidRPr="00937194" w:rsidRDefault="00347BC7" w:rsidP="00937194">
      <w:pPr>
        <w:pStyle w:val="NoSpacing"/>
      </w:pPr>
      <w:r w:rsidRPr="00937194">
        <w:t>Little Hands Little Feet Pediatric Therapy</w:t>
      </w:r>
    </w:p>
    <w:p w:rsidR="00A50D78" w:rsidRPr="00937194" w:rsidRDefault="00347BC7" w:rsidP="00937194">
      <w:pPr>
        <w:pStyle w:val="NoSpacing"/>
      </w:pPr>
      <w:r w:rsidRPr="00937194">
        <w:t>3186 Main St PO Box 252</w:t>
      </w:r>
      <w:r w:rsidR="00476C8A" w:rsidRPr="00937194">
        <w:t xml:space="preserve"> </w:t>
      </w:r>
    </w:p>
    <w:p w:rsidR="00476C8A" w:rsidRPr="00937194" w:rsidRDefault="00476C8A" w:rsidP="00937194">
      <w:pPr>
        <w:pStyle w:val="NoSpacing"/>
      </w:pPr>
      <w:r w:rsidRPr="00937194">
        <w:t>Exmore VA</w:t>
      </w:r>
      <w:r w:rsidR="00876A34" w:rsidRPr="00937194">
        <w:t>.</w:t>
      </w:r>
      <w:r w:rsidRPr="00937194">
        <w:t xml:space="preserve">  23350</w:t>
      </w:r>
    </w:p>
    <w:p w:rsidR="00347BC7" w:rsidRPr="00937194" w:rsidRDefault="00347BC7" w:rsidP="00937194">
      <w:pPr>
        <w:pStyle w:val="NoSpacing"/>
      </w:pPr>
      <w:r w:rsidRPr="00937194">
        <w:t>nichole@lhlfpediatrictherapy.com</w:t>
      </w:r>
    </w:p>
    <w:p w:rsidR="002B2984" w:rsidRDefault="00347BC7" w:rsidP="00937194">
      <w:pPr>
        <w:pStyle w:val="NoSpacing"/>
      </w:pPr>
      <w:r w:rsidRPr="00937194">
        <w:t>757-710-8782</w:t>
      </w:r>
    </w:p>
    <w:p w:rsidR="00937194" w:rsidRPr="00937194" w:rsidRDefault="00937194" w:rsidP="00937194">
      <w:pPr>
        <w:pStyle w:val="NoSpacing"/>
      </w:pPr>
    </w:p>
    <w:p w:rsidR="00347BC7" w:rsidRPr="00937194" w:rsidRDefault="00347BC7" w:rsidP="00937194">
      <w:pPr>
        <w:pStyle w:val="NoSpacing"/>
        <w:rPr>
          <w:b/>
        </w:rPr>
      </w:pPr>
      <w:r w:rsidRPr="00937194">
        <w:rPr>
          <w:b/>
        </w:rPr>
        <w:t>Nancy Bailey</w:t>
      </w:r>
    </w:p>
    <w:p w:rsidR="00347BC7" w:rsidRPr="00937194" w:rsidRDefault="00347BC7" w:rsidP="00937194">
      <w:pPr>
        <w:pStyle w:val="NoSpacing"/>
      </w:pPr>
      <w:r w:rsidRPr="00937194">
        <w:t>Family Preservation Services</w:t>
      </w:r>
    </w:p>
    <w:p w:rsidR="000C65D3" w:rsidRPr="00937194" w:rsidRDefault="00347BC7" w:rsidP="00937194">
      <w:pPr>
        <w:pStyle w:val="NoSpacing"/>
      </w:pPr>
      <w:r w:rsidRPr="00937194">
        <w:t>225 Boone Trail Road</w:t>
      </w:r>
      <w:r w:rsidR="003C22B3" w:rsidRPr="00937194">
        <w:t xml:space="preserve"> </w:t>
      </w:r>
    </w:p>
    <w:p w:rsidR="00347BC7" w:rsidRPr="00937194" w:rsidRDefault="003C22B3" w:rsidP="00937194">
      <w:pPr>
        <w:pStyle w:val="NoSpacing"/>
      </w:pPr>
      <w:r w:rsidRPr="00937194">
        <w:t>Duffield VA. 24219</w:t>
      </w:r>
    </w:p>
    <w:p w:rsidR="00347BC7" w:rsidRPr="00937194" w:rsidRDefault="00347BC7" w:rsidP="00937194">
      <w:pPr>
        <w:pStyle w:val="NoSpacing"/>
      </w:pPr>
      <w:r w:rsidRPr="00937194">
        <w:t>nbailey@provcorp.com</w:t>
      </w:r>
    </w:p>
    <w:p w:rsidR="00347BC7" w:rsidRDefault="00347BC7" w:rsidP="00937194">
      <w:pPr>
        <w:pStyle w:val="NoSpacing"/>
      </w:pPr>
      <w:r w:rsidRPr="00937194">
        <w:t>276-393-7463</w:t>
      </w:r>
    </w:p>
    <w:p w:rsidR="00937194" w:rsidRPr="00937194" w:rsidRDefault="00937194" w:rsidP="00937194">
      <w:pPr>
        <w:pStyle w:val="NoSpacing"/>
      </w:pPr>
    </w:p>
    <w:p w:rsidR="004F50CE" w:rsidRPr="00937194" w:rsidRDefault="004F50CE" w:rsidP="00937194">
      <w:pPr>
        <w:pStyle w:val="NoSpacing"/>
        <w:rPr>
          <w:b/>
        </w:rPr>
      </w:pPr>
      <w:r w:rsidRPr="00937194">
        <w:rPr>
          <w:b/>
        </w:rPr>
        <w:t xml:space="preserve">Cindy </w:t>
      </w:r>
      <w:proofErr w:type="spellStart"/>
      <w:r w:rsidRPr="00937194">
        <w:rPr>
          <w:b/>
        </w:rPr>
        <w:t>Barnhurst</w:t>
      </w:r>
      <w:proofErr w:type="spellEnd"/>
    </w:p>
    <w:p w:rsidR="004F50CE" w:rsidRPr="00937194" w:rsidRDefault="004F50CE" w:rsidP="00937194">
      <w:pPr>
        <w:pStyle w:val="NoSpacing"/>
      </w:pPr>
      <w:proofErr w:type="spellStart"/>
      <w:proofErr w:type="gramStart"/>
      <w:r w:rsidRPr="00937194">
        <w:t>Va</w:t>
      </w:r>
      <w:proofErr w:type="spellEnd"/>
      <w:proofErr w:type="gramEnd"/>
      <w:r w:rsidRPr="00937194">
        <w:t xml:space="preserve"> Beach Infant Program</w:t>
      </w:r>
    </w:p>
    <w:p w:rsidR="00D96FA5" w:rsidRPr="00937194" w:rsidRDefault="004F50CE" w:rsidP="00937194">
      <w:pPr>
        <w:pStyle w:val="NoSpacing"/>
      </w:pPr>
      <w:r w:rsidRPr="00937194">
        <w:t>2307 Millwood Rd.</w:t>
      </w:r>
      <w:r w:rsidR="00703EDF" w:rsidRPr="00937194">
        <w:t xml:space="preserve"> </w:t>
      </w:r>
    </w:p>
    <w:p w:rsidR="00703EDF" w:rsidRPr="00937194" w:rsidRDefault="00703EDF" w:rsidP="00937194">
      <w:pPr>
        <w:pStyle w:val="NoSpacing"/>
      </w:pPr>
      <w:r w:rsidRPr="00937194">
        <w:t>VA Beach VA, 23454</w:t>
      </w:r>
    </w:p>
    <w:p w:rsidR="004F50CE" w:rsidRPr="00937194" w:rsidRDefault="004F50CE" w:rsidP="00937194">
      <w:pPr>
        <w:pStyle w:val="NoSpacing"/>
      </w:pPr>
      <w:r w:rsidRPr="00937194">
        <w:t>cbarnhur@vbgov.com</w:t>
      </w:r>
    </w:p>
    <w:p w:rsidR="00347BC7" w:rsidRDefault="004F50CE" w:rsidP="00937194">
      <w:pPr>
        <w:pStyle w:val="NoSpacing"/>
      </w:pPr>
      <w:r w:rsidRPr="00937194">
        <w:t>757-385-4384</w:t>
      </w:r>
    </w:p>
    <w:p w:rsidR="00937194" w:rsidRPr="00937194" w:rsidRDefault="00937194" w:rsidP="00937194">
      <w:pPr>
        <w:pStyle w:val="NoSpacing"/>
      </w:pPr>
    </w:p>
    <w:p w:rsidR="00034029" w:rsidRPr="00937194" w:rsidRDefault="00034029" w:rsidP="00937194">
      <w:pPr>
        <w:pStyle w:val="NoSpacing"/>
        <w:rPr>
          <w:b/>
        </w:rPr>
      </w:pPr>
      <w:r w:rsidRPr="00937194">
        <w:rPr>
          <w:b/>
        </w:rPr>
        <w:t>Lynne Blythe</w:t>
      </w:r>
    </w:p>
    <w:p w:rsidR="00034029" w:rsidRPr="00937194" w:rsidRDefault="00034029" w:rsidP="00937194">
      <w:pPr>
        <w:pStyle w:val="NoSpacing"/>
      </w:pPr>
      <w:r w:rsidRPr="00937194">
        <w:t>Infant &amp; Toddler Connection of RR</w:t>
      </w:r>
    </w:p>
    <w:p w:rsidR="000E73A3" w:rsidRPr="00937194" w:rsidRDefault="00034029" w:rsidP="00937194">
      <w:pPr>
        <w:pStyle w:val="NoSpacing"/>
      </w:pPr>
      <w:r w:rsidRPr="00937194">
        <w:t>314 N. West Street</w:t>
      </w:r>
      <w:r w:rsidR="00C73A02" w:rsidRPr="00937194">
        <w:t xml:space="preserve"> </w:t>
      </w:r>
    </w:p>
    <w:p w:rsidR="00034029" w:rsidRPr="00937194" w:rsidRDefault="00C73A02" w:rsidP="00937194">
      <w:pPr>
        <w:pStyle w:val="NoSpacing"/>
      </w:pPr>
      <w:r w:rsidRPr="00937194">
        <w:t>Culpeper VA, 22742</w:t>
      </w:r>
    </w:p>
    <w:p w:rsidR="00034029" w:rsidRPr="00937194" w:rsidRDefault="00034029" w:rsidP="00937194">
      <w:pPr>
        <w:pStyle w:val="NoSpacing"/>
      </w:pPr>
      <w:r w:rsidRPr="00937194">
        <w:t>lblythe@rrcsb.org</w:t>
      </w:r>
    </w:p>
    <w:p w:rsidR="00034029" w:rsidRDefault="00957C5E" w:rsidP="00937194">
      <w:pPr>
        <w:pStyle w:val="NoSpacing"/>
      </w:pPr>
      <w:r w:rsidRPr="00937194">
        <w:t>5</w:t>
      </w:r>
      <w:r w:rsidR="00034029" w:rsidRPr="00937194">
        <w:t>40</w:t>
      </w:r>
      <w:r w:rsidR="00993B7F" w:rsidRPr="00937194">
        <w:t>-</w:t>
      </w:r>
      <w:r w:rsidR="00034029" w:rsidRPr="00937194">
        <w:t>829</w:t>
      </w:r>
      <w:r w:rsidR="00993B7F" w:rsidRPr="00937194">
        <w:t>-</w:t>
      </w:r>
      <w:r w:rsidR="00034029" w:rsidRPr="00937194">
        <w:t xml:space="preserve">7480 </w:t>
      </w:r>
      <w:proofErr w:type="spellStart"/>
      <w:r w:rsidR="00034029" w:rsidRPr="00937194">
        <w:t>ext</w:t>
      </w:r>
      <w:proofErr w:type="spellEnd"/>
      <w:r w:rsidR="00034029" w:rsidRPr="00937194">
        <w:t xml:space="preserve"> 101</w:t>
      </w:r>
    </w:p>
    <w:p w:rsidR="00937194" w:rsidRPr="00937194" w:rsidRDefault="00937194" w:rsidP="00937194">
      <w:pPr>
        <w:pStyle w:val="NoSpacing"/>
      </w:pPr>
    </w:p>
    <w:p w:rsidR="00034029" w:rsidRPr="00937194" w:rsidRDefault="00034029" w:rsidP="00937194">
      <w:pPr>
        <w:pStyle w:val="NoSpacing"/>
        <w:rPr>
          <w:b/>
        </w:rPr>
      </w:pPr>
      <w:r w:rsidRPr="00937194">
        <w:rPr>
          <w:b/>
        </w:rPr>
        <w:t>Deana Buck</w:t>
      </w:r>
    </w:p>
    <w:p w:rsidR="00034029" w:rsidRPr="00937194" w:rsidRDefault="00034029" w:rsidP="00937194">
      <w:pPr>
        <w:pStyle w:val="NoSpacing"/>
      </w:pPr>
      <w:r w:rsidRPr="00937194">
        <w:t>Partnership for People with Disabilities</w:t>
      </w:r>
    </w:p>
    <w:p w:rsidR="00795766" w:rsidRPr="00937194" w:rsidRDefault="00034029" w:rsidP="00937194">
      <w:pPr>
        <w:pStyle w:val="NoSpacing"/>
      </w:pPr>
      <w:r w:rsidRPr="00937194">
        <w:t>P.O. Box 843020</w:t>
      </w:r>
      <w:r w:rsidR="003E0B48" w:rsidRPr="00937194">
        <w:t xml:space="preserve"> </w:t>
      </w:r>
    </w:p>
    <w:p w:rsidR="00034029" w:rsidRPr="00937194" w:rsidRDefault="003E0B48" w:rsidP="00937194">
      <w:pPr>
        <w:pStyle w:val="NoSpacing"/>
      </w:pPr>
      <w:r w:rsidRPr="00937194">
        <w:t>Richmond VA, 23284-3020</w:t>
      </w:r>
    </w:p>
    <w:p w:rsidR="00034029" w:rsidRPr="00937194" w:rsidRDefault="00034029" w:rsidP="00937194">
      <w:pPr>
        <w:pStyle w:val="NoSpacing"/>
      </w:pPr>
      <w:r w:rsidRPr="00937194">
        <w:t>dmbuck@vcu.edu</w:t>
      </w:r>
    </w:p>
    <w:p w:rsidR="00034029" w:rsidRDefault="00034029" w:rsidP="00937194">
      <w:pPr>
        <w:pStyle w:val="NoSpacing"/>
      </w:pPr>
      <w:r w:rsidRPr="00937194">
        <w:t>804</w:t>
      </w:r>
      <w:r w:rsidR="00993B7F" w:rsidRPr="00937194">
        <w:t>-</w:t>
      </w:r>
      <w:r w:rsidRPr="00937194">
        <w:t>827</w:t>
      </w:r>
      <w:r w:rsidR="00993B7F" w:rsidRPr="00937194">
        <w:t>-</w:t>
      </w:r>
      <w:r w:rsidRPr="00937194">
        <w:t>0198</w:t>
      </w:r>
    </w:p>
    <w:p w:rsidR="00937194" w:rsidRPr="00937194" w:rsidRDefault="00937194" w:rsidP="00937194">
      <w:pPr>
        <w:pStyle w:val="NoSpacing"/>
      </w:pPr>
    </w:p>
    <w:p w:rsidR="005B4D0A" w:rsidRPr="00937194" w:rsidRDefault="005B4D0A" w:rsidP="00937194">
      <w:pPr>
        <w:pStyle w:val="NoSpacing"/>
        <w:rPr>
          <w:b/>
        </w:rPr>
      </w:pPr>
      <w:r w:rsidRPr="00937194">
        <w:rPr>
          <w:b/>
        </w:rPr>
        <w:t>Patrick Carr</w:t>
      </w:r>
    </w:p>
    <w:p w:rsidR="005B4D0A" w:rsidRPr="00937194" w:rsidRDefault="005B4D0A" w:rsidP="00937194">
      <w:pPr>
        <w:pStyle w:val="NoSpacing"/>
      </w:pPr>
      <w:r w:rsidRPr="00937194">
        <w:t>Virginia Beach Public Schools</w:t>
      </w:r>
    </w:p>
    <w:p w:rsidR="00795766" w:rsidRPr="00937194" w:rsidRDefault="005B4D0A" w:rsidP="00937194">
      <w:pPr>
        <w:pStyle w:val="NoSpacing"/>
      </w:pPr>
      <w:r w:rsidRPr="00937194">
        <w:t>840 W Lake CIR</w:t>
      </w:r>
      <w:r w:rsidR="00DE60A4" w:rsidRPr="00937194">
        <w:t xml:space="preserve"> </w:t>
      </w:r>
    </w:p>
    <w:p w:rsidR="005B4D0A" w:rsidRPr="00937194" w:rsidRDefault="00DE60A4" w:rsidP="00937194">
      <w:pPr>
        <w:pStyle w:val="NoSpacing"/>
      </w:pPr>
      <w:r w:rsidRPr="00937194">
        <w:t>Chesapeake VA. 23322</w:t>
      </w:r>
    </w:p>
    <w:p w:rsidR="005B4D0A" w:rsidRPr="00937194" w:rsidRDefault="005B4D0A" w:rsidP="00937194">
      <w:pPr>
        <w:pStyle w:val="NoSpacing"/>
      </w:pPr>
      <w:r w:rsidRPr="00937194">
        <w:t>PatrickCarr@cox.net</w:t>
      </w:r>
    </w:p>
    <w:p w:rsidR="00034029" w:rsidRPr="00937194" w:rsidRDefault="005B4D0A" w:rsidP="00937194">
      <w:pPr>
        <w:pStyle w:val="NoSpacing"/>
      </w:pPr>
      <w:r w:rsidRPr="00937194">
        <w:t>757</w:t>
      </w:r>
      <w:r w:rsidR="00481CEA" w:rsidRPr="00937194">
        <w:t>-</w:t>
      </w:r>
      <w:r w:rsidRPr="00937194">
        <w:t>559</w:t>
      </w:r>
      <w:r w:rsidR="00481CEA" w:rsidRPr="00937194">
        <w:t>-</w:t>
      </w:r>
      <w:r w:rsidRPr="00937194">
        <w:t>5822</w:t>
      </w:r>
    </w:p>
    <w:p w:rsidR="00DC6193" w:rsidRPr="00937194" w:rsidRDefault="00DC6193" w:rsidP="00937194">
      <w:pPr>
        <w:pStyle w:val="NoSpacing"/>
      </w:pPr>
    </w:p>
    <w:p w:rsidR="006B6C3B" w:rsidRPr="00937194" w:rsidRDefault="006B6C3B" w:rsidP="00937194">
      <w:pPr>
        <w:pStyle w:val="NoSpacing"/>
        <w:rPr>
          <w:b/>
        </w:rPr>
      </w:pPr>
      <w:r w:rsidRPr="00937194">
        <w:rPr>
          <w:b/>
        </w:rPr>
        <w:t xml:space="preserve">Emily </w:t>
      </w:r>
      <w:proofErr w:type="spellStart"/>
      <w:r w:rsidRPr="00937194">
        <w:rPr>
          <w:b/>
        </w:rPr>
        <w:t>Chebetar</w:t>
      </w:r>
      <w:proofErr w:type="spellEnd"/>
    </w:p>
    <w:p w:rsidR="006B6C3B" w:rsidRPr="00937194" w:rsidRDefault="006B6C3B" w:rsidP="00937194">
      <w:pPr>
        <w:pStyle w:val="NoSpacing"/>
      </w:pPr>
      <w:r w:rsidRPr="00937194">
        <w:t>Infant &amp; Toddler Connection of Norfolk</w:t>
      </w:r>
    </w:p>
    <w:p w:rsidR="00795766" w:rsidRPr="00937194" w:rsidRDefault="006B6C3B" w:rsidP="00937194">
      <w:pPr>
        <w:pStyle w:val="NoSpacing"/>
      </w:pPr>
      <w:r w:rsidRPr="00937194">
        <w:t>6411 Tidewater Dr</w:t>
      </w:r>
      <w:r w:rsidR="00795766" w:rsidRPr="00937194">
        <w:t>.</w:t>
      </w:r>
      <w:r w:rsidR="004B1686" w:rsidRPr="00937194">
        <w:t xml:space="preserve"> </w:t>
      </w:r>
    </w:p>
    <w:p w:rsidR="004B1686" w:rsidRPr="00937194" w:rsidRDefault="004B1686" w:rsidP="00937194">
      <w:pPr>
        <w:pStyle w:val="NoSpacing"/>
      </w:pPr>
      <w:r w:rsidRPr="00937194">
        <w:t>Norfolk</w:t>
      </w:r>
      <w:r w:rsidR="00E94663" w:rsidRPr="00937194">
        <w:t xml:space="preserve">, </w:t>
      </w:r>
      <w:r w:rsidRPr="00937194">
        <w:t>VA 23059</w:t>
      </w:r>
    </w:p>
    <w:p w:rsidR="006B6C3B" w:rsidRPr="00937194" w:rsidRDefault="006B6C3B" w:rsidP="00937194">
      <w:pPr>
        <w:pStyle w:val="NoSpacing"/>
      </w:pPr>
      <w:r w:rsidRPr="00937194">
        <w:t>emily.chebetar@norfolk.gov</w:t>
      </w:r>
    </w:p>
    <w:p w:rsidR="006B6C3B" w:rsidRPr="00937194" w:rsidRDefault="006B6C3B" w:rsidP="00937194">
      <w:pPr>
        <w:pStyle w:val="NoSpacing"/>
      </w:pPr>
      <w:r w:rsidRPr="00937194">
        <w:t>757-441-1186</w:t>
      </w:r>
    </w:p>
    <w:p w:rsidR="00D87BB1" w:rsidRPr="00937194" w:rsidRDefault="00D87BB1" w:rsidP="00937194">
      <w:pPr>
        <w:pStyle w:val="NoSpacing"/>
        <w:rPr>
          <w:b/>
        </w:rPr>
      </w:pPr>
      <w:r w:rsidRPr="00937194">
        <w:rPr>
          <w:b/>
        </w:rPr>
        <w:lastRenderedPageBreak/>
        <w:t>Dana Childress</w:t>
      </w:r>
    </w:p>
    <w:p w:rsidR="00D87BB1" w:rsidRPr="00937194" w:rsidRDefault="00D87BB1" w:rsidP="00937194">
      <w:pPr>
        <w:pStyle w:val="NoSpacing"/>
      </w:pPr>
      <w:r w:rsidRPr="00937194">
        <w:t>Partnership for People with Disabilities at VCU</w:t>
      </w:r>
    </w:p>
    <w:p w:rsidR="003E487C" w:rsidRPr="00937194" w:rsidRDefault="00D87BB1" w:rsidP="00937194">
      <w:pPr>
        <w:pStyle w:val="NoSpacing"/>
      </w:pPr>
      <w:r w:rsidRPr="00937194">
        <w:t xml:space="preserve">508 </w:t>
      </w:r>
      <w:proofErr w:type="spellStart"/>
      <w:r w:rsidRPr="00937194">
        <w:t>Ferrum</w:t>
      </w:r>
      <w:proofErr w:type="spellEnd"/>
      <w:r w:rsidRPr="00937194">
        <w:t xml:space="preserve"> Ln</w:t>
      </w:r>
      <w:r w:rsidR="0064467F" w:rsidRPr="00937194">
        <w:t xml:space="preserve"> </w:t>
      </w:r>
    </w:p>
    <w:p w:rsidR="00D87BB1" w:rsidRPr="00937194" w:rsidRDefault="0064467F" w:rsidP="00937194">
      <w:pPr>
        <w:pStyle w:val="NoSpacing"/>
      </w:pPr>
      <w:r w:rsidRPr="00937194">
        <w:t>Chesapeake, VA  23322</w:t>
      </w:r>
    </w:p>
    <w:p w:rsidR="00D87BB1" w:rsidRPr="00937194" w:rsidRDefault="00D87BB1" w:rsidP="00937194">
      <w:pPr>
        <w:pStyle w:val="NoSpacing"/>
      </w:pPr>
      <w:r w:rsidRPr="00937194">
        <w:t>dcchildress@vcu.edu</w:t>
      </w:r>
    </w:p>
    <w:p w:rsidR="00D87BB1" w:rsidRDefault="00D87BB1" w:rsidP="00937194">
      <w:pPr>
        <w:pStyle w:val="NoSpacing"/>
      </w:pPr>
      <w:r w:rsidRPr="00937194">
        <w:t>804-921-5369</w:t>
      </w:r>
    </w:p>
    <w:p w:rsidR="00937194" w:rsidRPr="00937194" w:rsidRDefault="00937194" w:rsidP="00937194">
      <w:pPr>
        <w:pStyle w:val="NoSpacing"/>
      </w:pPr>
    </w:p>
    <w:p w:rsidR="00D67397" w:rsidRPr="00937194" w:rsidRDefault="00D67397" w:rsidP="00937194">
      <w:pPr>
        <w:pStyle w:val="NoSpacing"/>
        <w:rPr>
          <w:b/>
        </w:rPr>
      </w:pPr>
      <w:r w:rsidRPr="00937194">
        <w:rPr>
          <w:b/>
        </w:rPr>
        <w:t>Susan Clarke</w:t>
      </w:r>
    </w:p>
    <w:p w:rsidR="00D67397" w:rsidRPr="00937194" w:rsidRDefault="00D67397" w:rsidP="00937194">
      <w:pPr>
        <w:pStyle w:val="NoSpacing"/>
      </w:pPr>
      <w:r w:rsidRPr="00937194">
        <w:t>PWC Infant Toddler Connection</w:t>
      </w:r>
    </w:p>
    <w:p w:rsidR="00017C1D" w:rsidRPr="00937194" w:rsidRDefault="00D67397" w:rsidP="00937194">
      <w:pPr>
        <w:pStyle w:val="NoSpacing"/>
      </w:pPr>
      <w:r w:rsidRPr="00937194">
        <w:t>7987 Ashton Avenue, Suite 231</w:t>
      </w:r>
      <w:r w:rsidR="00AB4402" w:rsidRPr="00937194">
        <w:t xml:space="preserve"> </w:t>
      </w:r>
    </w:p>
    <w:p w:rsidR="00D67397" w:rsidRPr="00937194" w:rsidRDefault="00AB4402" w:rsidP="00937194">
      <w:pPr>
        <w:pStyle w:val="NoSpacing"/>
      </w:pPr>
      <w:r w:rsidRPr="00937194">
        <w:t>Manassas, VA  20109</w:t>
      </w:r>
    </w:p>
    <w:p w:rsidR="00D67397" w:rsidRPr="00937194" w:rsidRDefault="00D67397" w:rsidP="00937194">
      <w:pPr>
        <w:pStyle w:val="NoSpacing"/>
      </w:pPr>
      <w:r w:rsidRPr="00937194">
        <w:t>sclarke@pwcgov.org</w:t>
      </w:r>
    </w:p>
    <w:p w:rsidR="00D67397" w:rsidRDefault="00D67397" w:rsidP="00937194">
      <w:pPr>
        <w:pStyle w:val="NoSpacing"/>
      </w:pPr>
      <w:r w:rsidRPr="00937194">
        <w:t>703-792-4237</w:t>
      </w:r>
    </w:p>
    <w:p w:rsidR="00937194" w:rsidRPr="00937194" w:rsidRDefault="00937194" w:rsidP="00937194">
      <w:pPr>
        <w:pStyle w:val="NoSpacing"/>
      </w:pPr>
    </w:p>
    <w:p w:rsidR="009C6C29" w:rsidRPr="00937194" w:rsidRDefault="009C6C29" w:rsidP="00937194">
      <w:pPr>
        <w:pStyle w:val="NoSpacing"/>
        <w:rPr>
          <w:b/>
        </w:rPr>
      </w:pPr>
      <w:r w:rsidRPr="00937194">
        <w:rPr>
          <w:b/>
        </w:rPr>
        <w:t>Cathy Cook</w:t>
      </w:r>
    </w:p>
    <w:p w:rsidR="009C6C29" w:rsidRPr="00937194" w:rsidRDefault="009C6C29" w:rsidP="00937194">
      <w:pPr>
        <w:pStyle w:val="NoSpacing"/>
      </w:pPr>
      <w:r w:rsidRPr="00937194">
        <w:t>T/TAC</w:t>
      </w:r>
    </w:p>
    <w:p w:rsidR="006467FB" w:rsidRPr="00937194" w:rsidRDefault="009C6C29" w:rsidP="00937194">
      <w:pPr>
        <w:pStyle w:val="NoSpacing"/>
      </w:pPr>
      <w:r w:rsidRPr="00937194">
        <w:t>1250 Chatham Rd</w:t>
      </w:r>
      <w:r w:rsidR="002078DB" w:rsidRPr="00937194">
        <w:t xml:space="preserve"> </w:t>
      </w:r>
    </w:p>
    <w:p w:rsidR="009C6C29" w:rsidRPr="00937194" w:rsidRDefault="002078DB" w:rsidP="00937194">
      <w:pPr>
        <w:pStyle w:val="NoSpacing"/>
      </w:pPr>
      <w:r w:rsidRPr="00937194">
        <w:t>Waynesboro, VA  22980</w:t>
      </w:r>
    </w:p>
    <w:p w:rsidR="009C6C29" w:rsidRPr="00937194" w:rsidRDefault="009C6C29" w:rsidP="00937194">
      <w:pPr>
        <w:pStyle w:val="NoSpacing"/>
      </w:pPr>
      <w:r w:rsidRPr="00937194">
        <w:t>cookch@jmu.edu</w:t>
      </w:r>
    </w:p>
    <w:p w:rsidR="00DC6193" w:rsidRDefault="009C6C29" w:rsidP="00937194">
      <w:pPr>
        <w:pStyle w:val="NoSpacing"/>
      </w:pPr>
      <w:r w:rsidRPr="00937194">
        <w:t>540-568-7051</w:t>
      </w:r>
    </w:p>
    <w:p w:rsidR="00937194" w:rsidRPr="00937194" w:rsidRDefault="00937194" w:rsidP="00937194">
      <w:pPr>
        <w:pStyle w:val="NoSpacing"/>
      </w:pPr>
    </w:p>
    <w:p w:rsidR="00873012" w:rsidRPr="00937194" w:rsidRDefault="00873012" w:rsidP="00937194">
      <w:pPr>
        <w:pStyle w:val="NoSpacing"/>
      </w:pPr>
      <w:proofErr w:type="spellStart"/>
      <w:r w:rsidRPr="00937194">
        <w:rPr>
          <w:b/>
        </w:rPr>
        <w:t>Selina</w:t>
      </w:r>
      <w:proofErr w:type="spellEnd"/>
      <w:r w:rsidRPr="00937194">
        <w:rPr>
          <w:b/>
        </w:rPr>
        <w:t xml:space="preserve"> Flores</w:t>
      </w:r>
      <w:r w:rsidRPr="00937194">
        <w:br/>
        <w:t>TTAC at VA Tech</w:t>
      </w:r>
      <w:r w:rsidRPr="00937194">
        <w:br/>
        <w:t>250 S Main Street, Suite 325 (0254)</w:t>
      </w:r>
    </w:p>
    <w:p w:rsidR="00873012" w:rsidRPr="00937194" w:rsidRDefault="00873012" w:rsidP="00937194">
      <w:pPr>
        <w:pStyle w:val="NoSpacing"/>
      </w:pPr>
      <w:r w:rsidRPr="00937194">
        <w:t>Blacksburg, VA 24061</w:t>
      </w:r>
      <w:r w:rsidRPr="00937194">
        <w:br/>
      </w:r>
      <w:hyperlink r:id="rId7" w:history="1">
        <w:r w:rsidRPr="00937194">
          <w:rPr>
            <w:rFonts w:cs="Arial"/>
          </w:rPr>
          <w:t>selinaf@vt.edu</w:t>
        </w:r>
      </w:hyperlink>
      <w:r w:rsidRPr="00937194">
        <w:t xml:space="preserve"> </w:t>
      </w:r>
      <w:r w:rsidRPr="00937194">
        <w:br/>
      </w:r>
      <w:r w:rsidRPr="00937194">
        <w:rPr>
          <w:rFonts w:cs="Arial"/>
        </w:rPr>
        <w:t>540-231-5167</w:t>
      </w:r>
      <w:r w:rsidRPr="00937194">
        <w:t xml:space="preserve"> </w:t>
      </w:r>
    </w:p>
    <w:p w:rsidR="00873012" w:rsidRPr="00937194" w:rsidRDefault="00873012" w:rsidP="00937194">
      <w:pPr>
        <w:pStyle w:val="NoSpacing"/>
      </w:pPr>
    </w:p>
    <w:p w:rsidR="00937194" w:rsidRPr="00937194" w:rsidRDefault="00937194" w:rsidP="00937194">
      <w:pPr>
        <w:pStyle w:val="NoSpacing"/>
      </w:pPr>
      <w:r w:rsidRPr="00937194">
        <w:rPr>
          <w:b/>
        </w:rPr>
        <w:t xml:space="preserve">Kris </w:t>
      </w:r>
      <w:proofErr w:type="spellStart"/>
      <w:r w:rsidRPr="00937194">
        <w:rPr>
          <w:b/>
        </w:rPr>
        <w:t>Ganley</w:t>
      </w:r>
      <w:proofErr w:type="spellEnd"/>
      <w:r w:rsidRPr="00937194">
        <w:br/>
        <w:t xml:space="preserve">VDOE GMU T/TAC </w:t>
      </w:r>
      <w:r w:rsidRPr="00937194">
        <w:br/>
        <w:t>4400 University Drive MS 1F2</w:t>
      </w:r>
      <w:r w:rsidRPr="00937194">
        <w:br/>
        <w:t>Fairfax, VA 22030</w:t>
      </w:r>
      <w:r w:rsidRPr="00937194">
        <w:br/>
      </w:r>
      <w:hyperlink r:id="rId8" w:history="1">
        <w:r w:rsidRPr="00937194">
          <w:t>kganley@gmu.edu</w:t>
        </w:r>
      </w:hyperlink>
      <w:r w:rsidRPr="00937194">
        <w:br/>
        <w:t>703-993-4496</w:t>
      </w:r>
    </w:p>
    <w:p w:rsidR="00937194" w:rsidRPr="00937194" w:rsidRDefault="00937194" w:rsidP="00937194">
      <w:pPr>
        <w:pStyle w:val="NoSpacing"/>
      </w:pPr>
    </w:p>
    <w:p w:rsidR="00DC6193" w:rsidRPr="00937194" w:rsidRDefault="00E4365A" w:rsidP="00937194">
      <w:pPr>
        <w:pStyle w:val="NoSpacing"/>
        <w:rPr>
          <w:b/>
        </w:rPr>
      </w:pPr>
      <w:r w:rsidRPr="00937194">
        <w:rPr>
          <w:b/>
        </w:rPr>
        <w:t>John Harrington</w:t>
      </w:r>
    </w:p>
    <w:p w:rsidR="00EF6E29" w:rsidRPr="00937194" w:rsidRDefault="00EF6E29" w:rsidP="00937194">
      <w:pPr>
        <w:pStyle w:val="NoSpacing"/>
      </w:pPr>
      <w:r w:rsidRPr="00937194">
        <w:t>CHKD</w:t>
      </w:r>
    </w:p>
    <w:p w:rsidR="006467FB" w:rsidRPr="00937194" w:rsidRDefault="00EF20F0" w:rsidP="00937194">
      <w:pPr>
        <w:pStyle w:val="NoSpacing"/>
      </w:pPr>
      <w:r w:rsidRPr="00937194">
        <w:t xml:space="preserve">601 </w:t>
      </w:r>
      <w:proofErr w:type="spellStart"/>
      <w:r w:rsidRPr="00937194">
        <w:t>Childrens</w:t>
      </w:r>
      <w:proofErr w:type="spellEnd"/>
      <w:r w:rsidRPr="00937194">
        <w:t xml:space="preserve"> Lane </w:t>
      </w:r>
    </w:p>
    <w:p w:rsidR="00EF20F0" w:rsidRPr="00937194" w:rsidRDefault="00EF20F0" w:rsidP="00937194">
      <w:pPr>
        <w:pStyle w:val="NoSpacing"/>
      </w:pPr>
      <w:proofErr w:type="gramStart"/>
      <w:r w:rsidRPr="00937194">
        <w:t>Norfolk ,</w:t>
      </w:r>
      <w:proofErr w:type="gramEnd"/>
      <w:r w:rsidRPr="00937194">
        <w:t xml:space="preserve"> VA  23507</w:t>
      </w:r>
    </w:p>
    <w:p w:rsidR="006467FB" w:rsidRPr="00937194" w:rsidRDefault="006467FB" w:rsidP="00937194">
      <w:pPr>
        <w:pStyle w:val="NoSpacing"/>
      </w:pPr>
      <w:r w:rsidRPr="00937194">
        <w:t>JohnHarrington@chkd.org</w:t>
      </w:r>
    </w:p>
    <w:p w:rsidR="00EF20F0" w:rsidRPr="00937194" w:rsidRDefault="00EF20F0" w:rsidP="00937194">
      <w:pPr>
        <w:pStyle w:val="NoSpacing"/>
      </w:pPr>
      <w:r w:rsidRPr="00937194">
        <w:t>757-668-7179</w:t>
      </w:r>
    </w:p>
    <w:p w:rsidR="00EF20F0" w:rsidRPr="00937194" w:rsidRDefault="00EF20F0" w:rsidP="00937194">
      <w:pPr>
        <w:pStyle w:val="NoSpacing"/>
      </w:pPr>
    </w:p>
    <w:p w:rsidR="00C83D7A" w:rsidRPr="00937194" w:rsidRDefault="00C83D7A" w:rsidP="00937194">
      <w:pPr>
        <w:pStyle w:val="NoSpacing"/>
        <w:rPr>
          <w:b/>
        </w:rPr>
      </w:pPr>
      <w:r w:rsidRPr="00937194">
        <w:rPr>
          <w:b/>
        </w:rPr>
        <w:t>Dawn Hendricks</w:t>
      </w:r>
    </w:p>
    <w:p w:rsidR="00C83D7A" w:rsidRPr="00937194" w:rsidRDefault="00C83D7A" w:rsidP="00937194">
      <w:pPr>
        <w:pStyle w:val="NoSpacing"/>
      </w:pPr>
      <w:r w:rsidRPr="00937194">
        <w:t>VCU Autism Center for Excellence</w:t>
      </w:r>
    </w:p>
    <w:p w:rsidR="00EA0331" w:rsidRPr="00937194" w:rsidRDefault="00C83D7A" w:rsidP="00937194">
      <w:pPr>
        <w:pStyle w:val="NoSpacing"/>
      </w:pPr>
      <w:r w:rsidRPr="00937194">
        <w:t>1314 W Main St</w:t>
      </w:r>
      <w:r w:rsidR="00EC0986" w:rsidRPr="00937194">
        <w:t xml:space="preserve"> </w:t>
      </w:r>
    </w:p>
    <w:p w:rsidR="00C83D7A" w:rsidRPr="00937194" w:rsidRDefault="00EC0986" w:rsidP="00937194">
      <w:pPr>
        <w:pStyle w:val="NoSpacing"/>
      </w:pPr>
      <w:r w:rsidRPr="00937194">
        <w:t>Richmond, VA  23284</w:t>
      </w:r>
    </w:p>
    <w:p w:rsidR="00C83D7A" w:rsidRPr="00937194" w:rsidRDefault="00C83D7A" w:rsidP="00937194">
      <w:pPr>
        <w:pStyle w:val="NoSpacing"/>
      </w:pPr>
      <w:r w:rsidRPr="00937194">
        <w:t>drhendricks@vcu.edu</w:t>
      </w:r>
    </w:p>
    <w:p w:rsidR="001131DD" w:rsidRPr="00937194" w:rsidRDefault="00C83D7A" w:rsidP="00937194">
      <w:pPr>
        <w:pStyle w:val="NoSpacing"/>
      </w:pPr>
      <w:r w:rsidRPr="00937194">
        <w:t>804-827-0746</w:t>
      </w:r>
    </w:p>
    <w:p w:rsidR="00C5457D" w:rsidRDefault="00C5457D" w:rsidP="00937194">
      <w:pPr>
        <w:pStyle w:val="NoSpacing"/>
        <w:rPr>
          <w:b/>
        </w:rPr>
      </w:pPr>
      <w:r>
        <w:rPr>
          <w:b/>
        </w:rPr>
        <w:lastRenderedPageBreak/>
        <w:t>Cori Hill</w:t>
      </w:r>
    </w:p>
    <w:p w:rsidR="00C5457D" w:rsidRPr="00E75CDA" w:rsidRDefault="00C5457D" w:rsidP="00937194">
      <w:pPr>
        <w:pStyle w:val="NoSpacing"/>
      </w:pPr>
      <w:r w:rsidRPr="00E75CDA">
        <w:t>Partnership for People with Disabilities/VCU</w:t>
      </w:r>
    </w:p>
    <w:p w:rsidR="00C5457D" w:rsidRDefault="00C5457D" w:rsidP="00937194">
      <w:pPr>
        <w:pStyle w:val="NoSpacing"/>
      </w:pPr>
      <w:proofErr w:type="gramStart"/>
      <w:r>
        <w:t>34</w:t>
      </w:r>
      <w:proofErr w:type="gramEnd"/>
      <w:r>
        <w:t xml:space="preserve"> Hermitage Estates Rd</w:t>
      </w:r>
    </w:p>
    <w:p w:rsidR="00C5457D" w:rsidRDefault="00C5457D" w:rsidP="00937194">
      <w:pPr>
        <w:pStyle w:val="NoSpacing"/>
      </w:pPr>
      <w:r>
        <w:t>Waynesboro, VA 22980</w:t>
      </w:r>
    </w:p>
    <w:p w:rsidR="00C5457D" w:rsidRPr="00C5457D" w:rsidRDefault="00A15A93" w:rsidP="00937194">
      <w:pPr>
        <w:pStyle w:val="NoSpacing"/>
      </w:pPr>
      <w:hyperlink r:id="rId9" w:history="1">
        <w:r w:rsidR="00C5457D" w:rsidRPr="00C5457D">
          <w:rPr>
            <w:rStyle w:val="Hyperlink"/>
            <w:color w:val="auto"/>
            <w:u w:val="none"/>
          </w:rPr>
          <w:t>cfhill@vcu.edu</w:t>
        </w:r>
      </w:hyperlink>
    </w:p>
    <w:p w:rsidR="00C5457D" w:rsidRPr="00C5457D" w:rsidRDefault="00C5457D" w:rsidP="00937194">
      <w:pPr>
        <w:pStyle w:val="NoSpacing"/>
      </w:pPr>
      <w:r>
        <w:t>540-943-6776</w:t>
      </w:r>
    </w:p>
    <w:p w:rsidR="00C5457D" w:rsidRPr="00E75CDA" w:rsidRDefault="00C5457D" w:rsidP="00937194">
      <w:pPr>
        <w:pStyle w:val="NoSpacing"/>
      </w:pPr>
    </w:p>
    <w:p w:rsidR="00873012" w:rsidRPr="00937194" w:rsidRDefault="00873012" w:rsidP="00937194">
      <w:pPr>
        <w:pStyle w:val="NoSpacing"/>
        <w:rPr>
          <w:b/>
        </w:rPr>
      </w:pPr>
      <w:r w:rsidRPr="00937194">
        <w:rPr>
          <w:b/>
        </w:rPr>
        <w:t>Debra Holloway</w:t>
      </w:r>
    </w:p>
    <w:p w:rsidR="00873012" w:rsidRPr="00937194" w:rsidRDefault="00873012" w:rsidP="00937194">
      <w:pPr>
        <w:pStyle w:val="NoSpacing"/>
      </w:pPr>
      <w:r w:rsidRPr="00937194">
        <w:t>ARC of VA</w:t>
      </w:r>
    </w:p>
    <w:p w:rsidR="00873012" w:rsidRPr="00937194" w:rsidRDefault="00873012" w:rsidP="00937194">
      <w:pPr>
        <w:pStyle w:val="NoSpacing"/>
      </w:pPr>
      <w:r w:rsidRPr="00937194">
        <w:t>2147 Staples Mill Road</w:t>
      </w:r>
    </w:p>
    <w:p w:rsidR="00873012" w:rsidRPr="00937194" w:rsidRDefault="00873012" w:rsidP="00937194">
      <w:pPr>
        <w:pStyle w:val="NoSpacing"/>
      </w:pPr>
      <w:r w:rsidRPr="00937194">
        <w:t>Richmond, VA 23230</w:t>
      </w:r>
    </w:p>
    <w:p w:rsidR="00873012" w:rsidRPr="00937194" w:rsidRDefault="00A15A93" w:rsidP="00937194">
      <w:pPr>
        <w:pStyle w:val="NoSpacing"/>
      </w:pPr>
      <w:hyperlink r:id="rId10" w:history="1">
        <w:r w:rsidR="00873012" w:rsidRPr="00937194">
          <w:t>dholloway</w:t>
        </w:r>
      </w:hyperlink>
      <w:hyperlink r:id="rId11" w:history="1">
        <w:r w:rsidR="00873012" w:rsidRPr="00937194">
          <w:t>@thearcofva.org</w:t>
        </w:r>
      </w:hyperlink>
    </w:p>
    <w:p w:rsidR="00873012" w:rsidRPr="00937194" w:rsidRDefault="00873012" w:rsidP="00937194">
      <w:pPr>
        <w:pStyle w:val="NoSpacing"/>
      </w:pPr>
      <w:r w:rsidRPr="00937194">
        <w:t>804-649-8481 ext. 103</w:t>
      </w:r>
    </w:p>
    <w:p w:rsidR="00873012" w:rsidRPr="00937194" w:rsidRDefault="00873012" w:rsidP="00937194">
      <w:pPr>
        <w:pStyle w:val="NoSpacing"/>
      </w:pPr>
    </w:p>
    <w:p w:rsidR="008B1161" w:rsidRPr="00937194" w:rsidRDefault="008B1161" w:rsidP="00937194">
      <w:pPr>
        <w:pStyle w:val="NoSpacing"/>
        <w:rPr>
          <w:b/>
        </w:rPr>
      </w:pPr>
      <w:r w:rsidRPr="00937194">
        <w:rPr>
          <w:b/>
        </w:rPr>
        <w:t>Belinda Hooper</w:t>
      </w:r>
    </w:p>
    <w:p w:rsidR="008B1161" w:rsidRPr="00937194" w:rsidRDefault="008B1161" w:rsidP="00937194">
      <w:pPr>
        <w:pStyle w:val="NoSpacing"/>
      </w:pPr>
      <w:r w:rsidRPr="00937194">
        <w:t>VCU</w:t>
      </w:r>
    </w:p>
    <w:p w:rsidR="00E75BC2" w:rsidRPr="00937194" w:rsidRDefault="008B1161" w:rsidP="00937194">
      <w:pPr>
        <w:pStyle w:val="NoSpacing"/>
      </w:pPr>
      <w:r w:rsidRPr="00937194">
        <w:t>1015 W. Main Street</w:t>
      </w:r>
    </w:p>
    <w:p w:rsidR="008B1161" w:rsidRPr="00937194" w:rsidRDefault="00EC0986" w:rsidP="00937194">
      <w:pPr>
        <w:pStyle w:val="NoSpacing"/>
      </w:pPr>
      <w:r w:rsidRPr="00937194">
        <w:t>Richmond, VA  23284</w:t>
      </w:r>
    </w:p>
    <w:p w:rsidR="008B1161" w:rsidRPr="00937194" w:rsidRDefault="008B1161" w:rsidP="00937194">
      <w:pPr>
        <w:pStyle w:val="NoSpacing"/>
      </w:pPr>
      <w:r w:rsidRPr="00937194">
        <w:t>bbhooper@vcu.edu</w:t>
      </w:r>
    </w:p>
    <w:p w:rsidR="008B1161" w:rsidRPr="00937194" w:rsidRDefault="008B1161" w:rsidP="00937194">
      <w:pPr>
        <w:pStyle w:val="NoSpacing"/>
      </w:pPr>
      <w:r w:rsidRPr="00937194">
        <w:t>804-827-2663</w:t>
      </w:r>
    </w:p>
    <w:p w:rsidR="00873012" w:rsidRPr="00937194" w:rsidRDefault="00873012" w:rsidP="00937194">
      <w:pPr>
        <w:pStyle w:val="NoSpacing"/>
      </w:pPr>
    </w:p>
    <w:p w:rsidR="00873012" w:rsidRPr="00937194" w:rsidRDefault="00873012" w:rsidP="00937194">
      <w:pPr>
        <w:pStyle w:val="NoSpacing"/>
        <w:rPr>
          <w:b/>
        </w:rPr>
      </w:pPr>
      <w:r w:rsidRPr="00937194">
        <w:rPr>
          <w:b/>
        </w:rPr>
        <w:t>Deb Horan</w:t>
      </w:r>
    </w:p>
    <w:p w:rsidR="00873012" w:rsidRPr="00937194" w:rsidRDefault="00873012" w:rsidP="00937194">
      <w:pPr>
        <w:pStyle w:val="NoSpacing"/>
      </w:pPr>
      <w:r w:rsidRPr="00937194">
        <w:t>Infant &amp; Toddler Connection of Hanover</w:t>
      </w:r>
    </w:p>
    <w:p w:rsidR="00873012" w:rsidRPr="00937194" w:rsidRDefault="00873012" w:rsidP="00937194">
      <w:pPr>
        <w:pStyle w:val="NoSpacing"/>
      </w:pPr>
      <w:r w:rsidRPr="00937194">
        <w:t>8290 New Ashcake Road</w:t>
      </w:r>
    </w:p>
    <w:p w:rsidR="00873012" w:rsidRPr="00937194" w:rsidRDefault="00873012" w:rsidP="00937194">
      <w:pPr>
        <w:pStyle w:val="NoSpacing"/>
      </w:pPr>
      <w:r w:rsidRPr="00937194">
        <w:t>Mechanicsville, VA 23116</w:t>
      </w:r>
    </w:p>
    <w:p w:rsidR="00873012" w:rsidRPr="00937194" w:rsidRDefault="00A15A93" w:rsidP="00937194">
      <w:pPr>
        <w:pStyle w:val="NoSpacing"/>
      </w:pPr>
      <w:hyperlink r:id="rId12" w:history="1">
        <w:r w:rsidR="00873012" w:rsidRPr="00937194">
          <w:t>dahoran@hanover.k12.va.us</w:t>
        </w:r>
      </w:hyperlink>
      <w:r w:rsidR="00873012" w:rsidRPr="00937194">
        <w:t xml:space="preserve"> </w:t>
      </w:r>
    </w:p>
    <w:p w:rsidR="00873012" w:rsidRPr="00937194" w:rsidRDefault="00873012" w:rsidP="00937194">
      <w:pPr>
        <w:pStyle w:val="NoSpacing"/>
      </w:pPr>
      <w:r w:rsidRPr="00937194">
        <w:t>804- 543-6019</w:t>
      </w:r>
    </w:p>
    <w:p w:rsidR="00932920" w:rsidRPr="00937194" w:rsidRDefault="00932920" w:rsidP="00937194">
      <w:pPr>
        <w:pStyle w:val="NoSpacing"/>
      </w:pPr>
    </w:p>
    <w:p w:rsidR="00932920" w:rsidRPr="00937194" w:rsidRDefault="00932920" w:rsidP="00937194">
      <w:pPr>
        <w:pStyle w:val="NoSpacing"/>
        <w:rPr>
          <w:b/>
        </w:rPr>
      </w:pPr>
      <w:r w:rsidRPr="00937194">
        <w:rPr>
          <w:b/>
        </w:rPr>
        <w:t>Sharon Jones</w:t>
      </w:r>
    </w:p>
    <w:p w:rsidR="00932920" w:rsidRPr="00937194" w:rsidRDefault="00932920" w:rsidP="00937194">
      <w:pPr>
        <w:pStyle w:val="NoSpacing"/>
      </w:pPr>
      <w:r w:rsidRPr="00937194">
        <w:t>VCU T/TAC</w:t>
      </w:r>
    </w:p>
    <w:p w:rsidR="00676FFF" w:rsidRPr="00937194" w:rsidRDefault="00932920" w:rsidP="00937194">
      <w:pPr>
        <w:pStyle w:val="NoSpacing"/>
      </w:pPr>
      <w:r w:rsidRPr="00937194">
        <w:t>10 East Franklin Street</w:t>
      </w:r>
      <w:r w:rsidR="00EC0986" w:rsidRPr="00937194">
        <w:t xml:space="preserve"> </w:t>
      </w:r>
    </w:p>
    <w:p w:rsidR="00932920" w:rsidRPr="00937194" w:rsidRDefault="00EC0986" w:rsidP="00937194">
      <w:pPr>
        <w:pStyle w:val="NoSpacing"/>
      </w:pPr>
      <w:r w:rsidRPr="00937194">
        <w:t>Richmond, VA  23238</w:t>
      </w:r>
    </w:p>
    <w:p w:rsidR="00932920" w:rsidRPr="00937194" w:rsidRDefault="00932920" w:rsidP="00937194">
      <w:pPr>
        <w:pStyle w:val="NoSpacing"/>
      </w:pPr>
      <w:r w:rsidRPr="00937194">
        <w:t>scjones@vcu.edu</w:t>
      </w:r>
    </w:p>
    <w:p w:rsidR="00932920" w:rsidRPr="00937194" w:rsidRDefault="00932920" w:rsidP="00937194">
      <w:pPr>
        <w:pStyle w:val="NoSpacing"/>
      </w:pPr>
      <w:r w:rsidRPr="00937194">
        <w:t>804</w:t>
      </w:r>
      <w:r w:rsidR="00C35D06" w:rsidRPr="00937194">
        <w:t>-</w:t>
      </w:r>
      <w:r w:rsidRPr="00937194">
        <w:t>827-1398</w:t>
      </w:r>
    </w:p>
    <w:p w:rsidR="003D0E80" w:rsidRPr="00937194" w:rsidRDefault="003D0E80" w:rsidP="00937194">
      <w:pPr>
        <w:pStyle w:val="NoSpacing"/>
      </w:pPr>
    </w:p>
    <w:p w:rsidR="003D0E80" w:rsidRPr="00937194" w:rsidRDefault="003D0E80" w:rsidP="00937194">
      <w:pPr>
        <w:pStyle w:val="NoSpacing"/>
        <w:rPr>
          <w:b/>
        </w:rPr>
      </w:pPr>
      <w:r w:rsidRPr="00937194">
        <w:rPr>
          <w:b/>
        </w:rPr>
        <w:t>Kerry Lambert</w:t>
      </w:r>
    </w:p>
    <w:p w:rsidR="003D0E80" w:rsidRPr="00937194" w:rsidRDefault="003D0E80" w:rsidP="00937194">
      <w:pPr>
        <w:pStyle w:val="NoSpacing"/>
      </w:pPr>
      <w:r w:rsidRPr="00937194">
        <w:t>T-TAC Old Dominion University</w:t>
      </w:r>
    </w:p>
    <w:p w:rsidR="008A5FBF" w:rsidRPr="00937194" w:rsidRDefault="003D0E80" w:rsidP="00937194">
      <w:pPr>
        <w:pStyle w:val="NoSpacing"/>
      </w:pPr>
      <w:r w:rsidRPr="00937194">
        <w:t>860 W 44th St</w:t>
      </w:r>
      <w:r w:rsidR="004C00B3" w:rsidRPr="00937194">
        <w:t xml:space="preserve"> </w:t>
      </w:r>
    </w:p>
    <w:p w:rsidR="003D0E80" w:rsidRPr="00937194" w:rsidRDefault="004C00B3" w:rsidP="00937194">
      <w:pPr>
        <w:pStyle w:val="NoSpacing"/>
      </w:pPr>
      <w:r w:rsidRPr="00937194">
        <w:t>Norfolk, VA  23529-0164</w:t>
      </w:r>
    </w:p>
    <w:p w:rsidR="003D0E80" w:rsidRPr="00937194" w:rsidRDefault="003D0E80" w:rsidP="00937194">
      <w:pPr>
        <w:pStyle w:val="NoSpacing"/>
      </w:pPr>
      <w:r w:rsidRPr="00937194">
        <w:t>klambert@ttac.odu.edu</w:t>
      </w:r>
    </w:p>
    <w:p w:rsidR="003D0E80" w:rsidRPr="00937194" w:rsidRDefault="003D0E80" w:rsidP="00937194">
      <w:pPr>
        <w:pStyle w:val="NoSpacing"/>
      </w:pPr>
      <w:r w:rsidRPr="00937194">
        <w:t>757-683-4332</w:t>
      </w:r>
    </w:p>
    <w:p w:rsidR="00FE7A46" w:rsidRPr="00937194" w:rsidRDefault="00FE7A46" w:rsidP="00937194">
      <w:pPr>
        <w:pStyle w:val="NoSpacing"/>
      </w:pPr>
    </w:p>
    <w:p w:rsidR="00FE7A46" w:rsidRPr="00937194" w:rsidRDefault="00FE7A46" w:rsidP="00937194">
      <w:pPr>
        <w:pStyle w:val="NoSpacing"/>
        <w:rPr>
          <w:b/>
        </w:rPr>
      </w:pPr>
      <w:r w:rsidRPr="00937194">
        <w:rPr>
          <w:b/>
        </w:rPr>
        <w:t>Margaret "Muff" Perry</w:t>
      </w:r>
    </w:p>
    <w:p w:rsidR="00937194" w:rsidRPr="00937194" w:rsidRDefault="00FE7A46" w:rsidP="00937194">
      <w:pPr>
        <w:pStyle w:val="NoSpacing"/>
      </w:pPr>
      <w:r w:rsidRPr="00937194">
        <w:t>Ha</w:t>
      </w:r>
      <w:r w:rsidR="00937194" w:rsidRPr="00937194">
        <w:t>rrisonburg Rockingham I&amp;TC</w:t>
      </w:r>
    </w:p>
    <w:p w:rsidR="0020562D" w:rsidRPr="00937194" w:rsidRDefault="00FE7A46" w:rsidP="00937194">
      <w:pPr>
        <w:pStyle w:val="NoSpacing"/>
      </w:pPr>
      <w:r w:rsidRPr="00937194">
        <w:t>463 East Washington Street</w:t>
      </w:r>
      <w:r w:rsidR="004C00B3" w:rsidRPr="00937194">
        <w:t xml:space="preserve"> </w:t>
      </w:r>
    </w:p>
    <w:p w:rsidR="00FE7A46" w:rsidRPr="00937194" w:rsidRDefault="004C00B3" w:rsidP="00937194">
      <w:pPr>
        <w:pStyle w:val="NoSpacing"/>
      </w:pPr>
      <w:r w:rsidRPr="00937194">
        <w:t>Harrisonburg, VA  22802</w:t>
      </w:r>
    </w:p>
    <w:p w:rsidR="00FE7A46" w:rsidRPr="00937194" w:rsidRDefault="00FE7A46" w:rsidP="00937194">
      <w:pPr>
        <w:pStyle w:val="NoSpacing"/>
      </w:pPr>
      <w:r w:rsidRPr="00937194">
        <w:t>mperry@hrcsb.org</w:t>
      </w:r>
    </w:p>
    <w:p w:rsidR="00FE7A46" w:rsidRPr="00937194" w:rsidRDefault="00FE7A46" w:rsidP="00937194">
      <w:pPr>
        <w:pStyle w:val="NoSpacing"/>
      </w:pPr>
      <w:r w:rsidRPr="00937194">
        <w:t>540-433-7144</w:t>
      </w:r>
    </w:p>
    <w:p w:rsidR="00BE040D" w:rsidRPr="006E39C2" w:rsidRDefault="00BE040D" w:rsidP="00937194">
      <w:pPr>
        <w:pStyle w:val="NoSpacing"/>
        <w:rPr>
          <w:b/>
        </w:rPr>
      </w:pPr>
      <w:r w:rsidRPr="006E39C2">
        <w:rPr>
          <w:b/>
        </w:rPr>
        <w:lastRenderedPageBreak/>
        <w:t>Beth Pruitt</w:t>
      </w:r>
    </w:p>
    <w:p w:rsidR="00BE040D" w:rsidRPr="00937194" w:rsidRDefault="00BE040D" w:rsidP="00937194">
      <w:pPr>
        <w:pStyle w:val="NoSpacing"/>
      </w:pPr>
      <w:r w:rsidRPr="00937194">
        <w:t>Child Development Resources</w:t>
      </w:r>
    </w:p>
    <w:p w:rsidR="007922FD" w:rsidRPr="00937194" w:rsidRDefault="00BE040D" w:rsidP="00937194">
      <w:pPr>
        <w:pStyle w:val="NoSpacing"/>
      </w:pPr>
      <w:r w:rsidRPr="00937194">
        <w:t xml:space="preserve">150 Point </w:t>
      </w:r>
      <w:proofErr w:type="spellStart"/>
      <w:r w:rsidRPr="00937194">
        <w:t>O'Woods</w:t>
      </w:r>
      <w:proofErr w:type="spellEnd"/>
      <w:r w:rsidRPr="00937194">
        <w:t xml:space="preserve"> Dr</w:t>
      </w:r>
      <w:r w:rsidR="007922FD" w:rsidRPr="00937194">
        <w:t>.</w:t>
      </w:r>
      <w:r w:rsidR="008A42C0" w:rsidRPr="00937194">
        <w:t xml:space="preserve"> </w:t>
      </w:r>
    </w:p>
    <w:p w:rsidR="00BE040D" w:rsidRPr="00937194" w:rsidRDefault="008A42C0" w:rsidP="00937194">
      <w:pPr>
        <w:pStyle w:val="NoSpacing"/>
      </w:pPr>
      <w:proofErr w:type="spellStart"/>
      <w:r w:rsidRPr="00937194">
        <w:t>Norge</w:t>
      </w:r>
      <w:proofErr w:type="spellEnd"/>
      <w:proofErr w:type="gramStart"/>
      <w:r w:rsidRPr="00937194">
        <w:t>,</w:t>
      </w:r>
      <w:r w:rsidR="00D07122" w:rsidRPr="00937194">
        <w:t xml:space="preserve"> </w:t>
      </w:r>
      <w:r w:rsidRPr="00937194">
        <w:t xml:space="preserve"> </w:t>
      </w:r>
      <w:r w:rsidR="00D07122" w:rsidRPr="00937194">
        <w:t>V</w:t>
      </w:r>
      <w:r w:rsidRPr="00937194">
        <w:t>A</w:t>
      </w:r>
      <w:proofErr w:type="gramEnd"/>
      <w:r w:rsidRPr="00937194">
        <w:t xml:space="preserve">  23127</w:t>
      </w:r>
    </w:p>
    <w:p w:rsidR="00BE040D" w:rsidRPr="00937194" w:rsidRDefault="00BE040D" w:rsidP="00937194">
      <w:pPr>
        <w:pStyle w:val="NoSpacing"/>
      </w:pPr>
      <w:r w:rsidRPr="00937194">
        <w:t>bethp@cdr.org</w:t>
      </w:r>
    </w:p>
    <w:p w:rsidR="00BE040D" w:rsidRPr="00937194" w:rsidRDefault="00BE040D" w:rsidP="00937194">
      <w:pPr>
        <w:pStyle w:val="NoSpacing"/>
      </w:pPr>
      <w:r w:rsidRPr="00937194">
        <w:t>757-566-3300</w:t>
      </w:r>
    </w:p>
    <w:p w:rsidR="00AC42F2" w:rsidRPr="00937194" w:rsidRDefault="00AC42F2" w:rsidP="00937194">
      <w:pPr>
        <w:pStyle w:val="NoSpacing"/>
      </w:pPr>
    </w:p>
    <w:p w:rsidR="00EE300A" w:rsidRPr="006E39C2" w:rsidRDefault="00EE300A" w:rsidP="00937194">
      <w:pPr>
        <w:pStyle w:val="NoSpacing"/>
        <w:rPr>
          <w:b/>
        </w:rPr>
      </w:pPr>
      <w:r w:rsidRPr="006E39C2">
        <w:rPr>
          <w:b/>
        </w:rPr>
        <w:t>Frances Ann Rudd</w:t>
      </w:r>
    </w:p>
    <w:p w:rsidR="00EE300A" w:rsidRPr="00937194" w:rsidRDefault="00EE300A" w:rsidP="00937194">
      <w:pPr>
        <w:pStyle w:val="NoSpacing"/>
      </w:pPr>
      <w:r w:rsidRPr="00937194">
        <w:t>Chesterfield Infant Program</w:t>
      </w:r>
    </w:p>
    <w:p w:rsidR="00AC42F2" w:rsidRPr="00937194" w:rsidRDefault="00EE300A" w:rsidP="00937194">
      <w:pPr>
        <w:pStyle w:val="NoSpacing"/>
      </w:pPr>
      <w:r w:rsidRPr="00937194">
        <w:t>P.O. Box 92</w:t>
      </w:r>
      <w:r w:rsidR="00DB1EA9" w:rsidRPr="00937194">
        <w:t xml:space="preserve"> </w:t>
      </w:r>
    </w:p>
    <w:p w:rsidR="00EE300A" w:rsidRPr="00937194" w:rsidRDefault="00DB1EA9" w:rsidP="00937194">
      <w:pPr>
        <w:pStyle w:val="NoSpacing"/>
      </w:pPr>
      <w:r w:rsidRPr="00937194">
        <w:t>Chesterfield, VA  23832</w:t>
      </w:r>
    </w:p>
    <w:p w:rsidR="00EE300A" w:rsidRPr="00937194" w:rsidRDefault="00EE300A" w:rsidP="00937194">
      <w:pPr>
        <w:pStyle w:val="NoSpacing"/>
      </w:pPr>
      <w:r w:rsidRPr="00937194">
        <w:t>ruddf@chesterfield.gov</w:t>
      </w:r>
    </w:p>
    <w:p w:rsidR="00EE300A" w:rsidRPr="00937194" w:rsidRDefault="00EE300A" w:rsidP="00937194">
      <w:pPr>
        <w:pStyle w:val="NoSpacing"/>
      </w:pPr>
      <w:r w:rsidRPr="00937194">
        <w:t>804-768-7881</w:t>
      </w:r>
    </w:p>
    <w:p w:rsidR="00937194" w:rsidRPr="00937194" w:rsidRDefault="00937194" w:rsidP="00937194">
      <w:pPr>
        <w:pStyle w:val="NoSpacing"/>
      </w:pPr>
    </w:p>
    <w:p w:rsidR="00937194" w:rsidRPr="006E39C2" w:rsidRDefault="00937194" w:rsidP="00937194">
      <w:pPr>
        <w:pStyle w:val="NoSpacing"/>
        <w:rPr>
          <w:b/>
        </w:rPr>
      </w:pPr>
      <w:r w:rsidRPr="006E39C2">
        <w:rPr>
          <w:b/>
        </w:rPr>
        <w:t>Margaret Vaughan</w:t>
      </w:r>
    </w:p>
    <w:p w:rsidR="00937194" w:rsidRPr="00937194" w:rsidRDefault="00937194" w:rsidP="00937194">
      <w:pPr>
        <w:pStyle w:val="NoSpacing"/>
      </w:pPr>
      <w:r w:rsidRPr="00937194">
        <w:t>TTAC @ Virginia Tech</w:t>
      </w:r>
    </w:p>
    <w:p w:rsidR="00937194" w:rsidRPr="00937194" w:rsidRDefault="00937194" w:rsidP="00937194">
      <w:pPr>
        <w:pStyle w:val="NoSpacing"/>
      </w:pPr>
      <w:r w:rsidRPr="00937194">
        <w:t>250 South Main Street, Suite 326 (0254)</w:t>
      </w:r>
    </w:p>
    <w:p w:rsidR="00937194" w:rsidRPr="00937194" w:rsidRDefault="00937194" w:rsidP="00937194">
      <w:pPr>
        <w:pStyle w:val="NoSpacing"/>
      </w:pPr>
      <w:r w:rsidRPr="00937194">
        <w:t>Blacksburg, VA 24061</w:t>
      </w:r>
    </w:p>
    <w:p w:rsidR="00937194" w:rsidRPr="00937194" w:rsidRDefault="00937194" w:rsidP="00937194">
      <w:pPr>
        <w:pStyle w:val="NoSpacing"/>
      </w:pPr>
      <w:r w:rsidRPr="00937194">
        <w:t>Mvaugh74@vt.edu</w:t>
      </w:r>
    </w:p>
    <w:p w:rsidR="00937194" w:rsidRPr="00937194" w:rsidRDefault="00937194" w:rsidP="00937194">
      <w:pPr>
        <w:pStyle w:val="NoSpacing"/>
      </w:pPr>
      <w:r w:rsidRPr="00937194">
        <w:t>800-848-2714</w:t>
      </w:r>
    </w:p>
    <w:p w:rsidR="00937194" w:rsidRDefault="00937194" w:rsidP="00937194">
      <w:pPr>
        <w:pStyle w:val="NoSpacing"/>
      </w:pPr>
    </w:p>
    <w:p w:rsidR="00EA7738" w:rsidRPr="00EA7738" w:rsidRDefault="00EA7738" w:rsidP="00EA7738">
      <w:pPr>
        <w:pStyle w:val="NoSpacing"/>
        <w:rPr>
          <w:b/>
        </w:rPr>
      </w:pPr>
      <w:r w:rsidRPr="00EA7738">
        <w:rPr>
          <w:b/>
          <w:iCs/>
        </w:rPr>
        <w:t>Kristen Ingram Weatherford</w:t>
      </w:r>
    </w:p>
    <w:p w:rsidR="00EA7738" w:rsidRDefault="00EA7738" w:rsidP="00EA7738">
      <w:pPr>
        <w:pStyle w:val="NoSpacing"/>
      </w:pPr>
      <w:r>
        <w:t>ODU T/TAC</w:t>
      </w:r>
    </w:p>
    <w:p w:rsidR="00EA7738" w:rsidRPr="00EA7738" w:rsidRDefault="00EA7738" w:rsidP="00EA7738">
      <w:pPr>
        <w:pStyle w:val="NoSpacing"/>
      </w:pPr>
      <w:r w:rsidRPr="00EA7738">
        <w:t>860 W. 44</w:t>
      </w:r>
      <w:r w:rsidRPr="00EA7738">
        <w:rPr>
          <w:vertAlign w:val="superscript"/>
        </w:rPr>
        <w:t>th</w:t>
      </w:r>
      <w:r w:rsidRPr="00EA7738">
        <w:t xml:space="preserve"> Street</w:t>
      </w:r>
    </w:p>
    <w:p w:rsidR="00EA7738" w:rsidRDefault="00EA7738" w:rsidP="00EA7738">
      <w:pPr>
        <w:pStyle w:val="NoSpacing"/>
      </w:pPr>
      <w:r w:rsidRPr="00EA7738">
        <w:t>Norfolk, VA 23529</w:t>
      </w:r>
    </w:p>
    <w:p w:rsidR="00EA7738" w:rsidRPr="00EA7738" w:rsidRDefault="00EA7738" w:rsidP="00EA7738">
      <w:pPr>
        <w:pStyle w:val="NoSpacing"/>
      </w:pPr>
      <w:r>
        <w:t>kingram@odu.edu</w:t>
      </w:r>
    </w:p>
    <w:p w:rsidR="00EA7738" w:rsidRPr="00EA7738" w:rsidRDefault="00EA7738" w:rsidP="00EA7738">
      <w:pPr>
        <w:pStyle w:val="NoSpacing"/>
      </w:pPr>
      <w:r>
        <w:t>757-</w:t>
      </w:r>
      <w:r w:rsidRPr="00EA7738">
        <w:t>451-3027</w:t>
      </w:r>
    </w:p>
    <w:p w:rsidR="00EA7738" w:rsidRPr="00937194" w:rsidRDefault="00EA7738" w:rsidP="00937194">
      <w:pPr>
        <w:pStyle w:val="NoSpacing"/>
      </w:pPr>
    </w:p>
    <w:sectPr w:rsidR="00EA7738" w:rsidRPr="00937194" w:rsidSect="00937194">
      <w:headerReference w:type="default" r:id="rId13"/>
      <w:footerReference w:type="default" r:id="rId14"/>
      <w:pgSz w:w="12240" w:h="15840"/>
      <w:pgMar w:top="1440" w:right="1080" w:bottom="1440" w:left="1080" w:header="432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93" w:rsidRDefault="00A15A93" w:rsidP="00957C5E">
      <w:pPr>
        <w:spacing w:after="0" w:line="240" w:lineRule="auto"/>
      </w:pPr>
      <w:r>
        <w:separator/>
      </w:r>
    </w:p>
  </w:endnote>
  <w:endnote w:type="continuationSeparator" w:id="0">
    <w:p w:rsidR="00A15A93" w:rsidRDefault="00A15A93" w:rsidP="0095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672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194" w:rsidRDefault="009371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194" w:rsidRDefault="00937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93" w:rsidRDefault="00A15A93" w:rsidP="00957C5E">
      <w:pPr>
        <w:spacing w:after="0" w:line="240" w:lineRule="auto"/>
      </w:pPr>
      <w:r>
        <w:separator/>
      </w:r>
    </w:p>
  </w:footnote>
  <w:footnote w:type="continuationSeparator" w:id="0">
    <w:p w:rsidR="00A15A93" w:rsidRDefault="00A15A93" w:rsidP="0095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5D8C68CF8424AD6B18CD166C6BAB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7C5E" w:rsidRDefault="00957C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CoPA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2013</w:t>
        </w:r>
      </w:p>
    </w:sdtContent>
  </w:sdt>
  <w:p w:rsidR="00957C5E" w:rsidRDefault="00957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C7"/>
    <w:rsid w:val="00017C1D"/>
    <w:rsid w:val="00034029"/>
    <w:rsid w:val="000C65D3"/>
    <w:rsid w:val="000E5F0C"/>
    <w:rsid w:val="000E73A3"/>
    <w:rsid w:val="000F323C"/>
    <w:rsid w:val="001131DD"/>
    <w:rsid w:val="0011733B"/>
    <w:rsid w:val="001D4ECA"/>
    <w:rsid w:val="001E23F0"/>
    <w:rsid w:val="0020562D"/>
    <w:rsid w:val="002078DB"/>
    <w:rsid w:val="002B2984"/>
    <w:rsid w:val="002E75DD"/>
    <w:rsid w:val="00332D4E"/>
    <w:rsid w:val="00347BC7"/>
    <w:rsid w:val="00352F8B"/>
    <w:rsid w:val="003C22B3"/>
    <w:rsid w:val="003C377F"/>
    <w:rsid w:val="003C5361"/>
    <w:rsid w:val="003D0E80"/>
    <w:rsid w:val="003E0B48"/>
    <w:rsid w:val="003E487C"/>
    <w:rsid w:val="00476C8A"/>
    <w:rsid w:val="00481CEA"/>
    <w:rsid w:val="00493517"/>
    <w:rsid w:val="004B1686"/>
    <w:rsid w:val="004C00B3"/>
    <w:rsid w:val="004F50CE"/>
    <w:rsid w:val="005B4D0A"/>
    <w:rsid w:val="005C6C1F"/>
    <w:rsid w:val="005D77F3"/>
    <w:rsid w:val="00613352"/>
    <w:rsid w:val="0064467F"/>
    <w:rsid w:val="006467FB"/>
    <w:rsid w:val="006673F8"/>
    <w:rsid w:val="00676FFF"/>
    <w:rsid w:val="00691E5B"/>
    <w:rsid w:val="006B6C3B"/>
    <w:rsid w:val="006E10F6"/>
    <w:rsid w:val="006E39C2"/>
    <w:rsid w:val="00703EDF"/>
    <w:rsid w:val="007922FD"/>
    <w:rsid w:val="00795362"/>
    <w:rsid w:val="00795766"/>
    <w:rsid w:val="007B0D1A"/>
    <w:rsid w:val="007D03F6"/>
    <w:rsid w:val="007E6D08"/>
    <w:rsid w:val="00846A1E"/>
    <w:rsid w:val="00860AB3"/>
    <w:rsid w:val="00873012"/>
    <w:rsid w:val="00876A34"/>
    <w:rsid w:val="008A42C0"/>
    <w:rsid w:val="008A5FBF"/>
    <w:rsid w:val="008B1161"/>
    <w:rsid w:val="008F5F8F"/>
    <w:rsid w:val="00932920"/>
    <w:rsid w:val="00937194"/>
    <w:rsid w:val="00957C5E"/>
    <w:rsid w:val="00993B7F"/>
    <w:rsid w:val="009A3718"/>
    <w:rsid w:val="009C6C29"/>
    <w:rsid w:val="00A15A93"/>
    <w:rsid w:val="00A23C17"/>
    <w:rsid w:val="00A50D78"/>
    <w:rsid w:val="00AB4402"/>
    <w:rsid w:val="00AC1B19"/>
    <w:rsid w:val="00AC42F2"/>
    <w:rsid w:val="00BE040D"/>
    <w:rsid w:val="00C35D06"/>
    <w:rsid w:val="00C5457D"/>
    <w:rsid w:val="00C73A02"/>
    <w:rsid w:val="00C83D7A"/>
    <w:rsid w:val="00D07122"/>
    <w:rsid w:val="00D13E75"/>
    <w:rsid w:val="00D35E97"/>
    <w:rsid w:val="00D67397"/>
    <w:rsid w:val="00D87BB1"/>
    <w:rsid w:val="00D96FA5"/>
    <w:rsid w:val="00DB1EA9"/>
    <w:rsid w:val="00DC6193"/>
    <w:rsid w:val="00DE60A4"/>
    <w:rsid w:val="00E12D8A"/>
    <w:rsid w:val="00E4365A"/>
    <w:rsid w:val="00E75BC2"/>
    <w:rsid w:val="00E75CDA"/>
    <w:rsid w:val="00E94663"/>
    <w:rsid w:val="00EA0331"/>
    <w:rsid w:val="00EA5CA5"/>
    <w:rsid w:val="00EA7738"/>
    <w:rsid w:val="00EC0986"/>
    <w:rsid w:val="00EC4EFE"/>
    <w:rsid w:val="00EE300A"/>
    <w:rsid w:val="00EF20F0"/>
    <w:rsid w:val="00EF4A9E"/>
    <w:rsid w:val="00EF6E29"/>
    <w:rsid w:val="00F53462"/>
    <w:rsid w:val="00F6335B"/>
    <w:rsid w:val="00FB183F"/>
    <w:rsid w:val="00FB331D"/>
    <w:rsid w:val="00FD6A6D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5E"/>
  </w:style>
  <w:style w:type="paragraph" w:styleId="Footer">
    <w:name w:val="footer"/>
    <w:basedOn w:val="Normal"/>
    <w:link w:val="FooterChar"/>
    <w:uiPriority w:val="99"/>
    <w:unhideWhenUsed/>
    <w:rsid w:val="0095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5E"/>
  </w:style>
  <w:style w:type="paragraph" w:styleId="BalloonText">
    <w:name w:val="Balloon Text"/>
    <w:basedOn w:val="Normal"/>
    <w:link w:val="BalloonTextChar"/>
    <w:uiPriority w:val="99"/>
    <w:semiHidden/>
    <w:unhideWhenUsed/>
    <w:rsid w:val="0095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5E"/>
  </w:style>
  <w:style w:type="paragraph" w:styleId="Footer">
    <w:name w:val="footer"/>
    <w:basedOn w:val="Normal"/>
    <w:link w:val="FooterChar"/>
    <w:uiPriority w:val="99"/>
    <w:unhideWhenUsed/>
    <w:rsid w:val="0095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5E"/>
  </w:style>
  <w:style w:type="paragraph" w:styleId="BalloonText">
    <w:name w:val="Balloon Text"/>
    <w:basedOn w:val="Normal"/>
    <w:link w:val="BalloonTextChar"/>
    <w:uiPriority w:val="99"/>
    <w:semiHidden/>
    <w:unhideWhenUsed/>
    <w:rsid w:val="0095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9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8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9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8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8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nley@gmu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inaf@vt.edu" TargetMode="External"/><Relationship Id="rId12" Type="http://schemas.openxmlformats.org/officeDocument/2006/relationships/hyperlink" Target="mailto:dahoran@hanover.k12.va.u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CHill\AppData\Local\Temp\notes256C9A\dholloway@thearcofv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CHill\AppData\Local\Temp\notes256C9A\dholloway@thearcof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hill@vcu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8C68CF8424AD6B18CD166C6BA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8838-B0E9-4871-8EEE-196FBBC1D62E}"/>
      </w:docPartPr>
      <w:docPartBody>
        <w:p w:rsidR="008A43CD" w:rsidRDefault="00653FD6" w:rsidP="00653FD6">
          <w:pPr>
            <w:pStyle w:val="65D8C68CF8424AD6B18CD166C6BAB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D6"/>
    <w:rsid w:val="000B7677"/>
    <w:rsid w:val="00252E1D"/>
    <w:rsid w:val="00653FD6"/>
    <w:rsid w:val="008A43CD"/>
    <w:rsid w:val="00AC5643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8C68CF8424AD6B18CD166C6BAB3E2">
    <w:name w:val="65D8C68CF8424AD6B18CD166C6BAB3E2"/>
    <w:rsid w:val="00653F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8C68CF8424AD6B18CD166C6BAB3E2">
    <w:name w:val="65D8C68CF8424AD6B18CD166C6BAB3E2"/>
    <w:rsid w:val="00653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CoPA 2013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 2013</dc:title>
  <dc:creator>VCU</dc:creator>
  <cp:lastModifiedBy>D Childress</cp:lastModifiedBy>
  <cp:revision>2</cp:revision>
  <dcterms:created xsi:type="dcterms:W3CDTF">2012-12-05T19:03:00Z</dcterms:created>
  <dcterms:modified xsi:type="dcterms:W3CDTF">2012-12-05T19:03:00Z</dcterms:modified>
</cp:coreProperties>
</file>